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871F6" w:rsidRDefault="00D871F6">
      <w:pPr>
        <w:rPr>
          <w:rFonts w:ascii="Calibri" w:eastAsia="Calibri" w:hAnsi="Calibri" w:cs="Calibri"/>
          <w:b/>
          <w:sz w:val="2"/>
          <w:szCs w:val="2"/>
        </w:rPr>
      </w:pPr>
      <w:bookmarkStart w:id="0" w:name="_GoBack"/>
      <w:bookmarkEnd w:id="0"/>
    </w:p>
    <w:p w:rsidR="00D871F6" w:rsidRDefault="00D871F6">
      <w:pPr>
        <w:rPr>
          <w:rFonts w:ascii="Calibri" w:eastAsia="Calibri" w:hAnsi="Calibri" w:cs="Calibri"/>
          <w:b/>
          <w:sz w:val="2"/>
          <w:szCs w:val="2"/>
        </w:rPr>
      </w:pPr>
    </w:p>
    <w:p w:rsidR="00D871F6" w:rsidRDefault="00D871F6">
      <w:pPr>
        <w:rPr>
          <w:rFonts w:ascii="Calibri" w:eastAsia="Calibri" w:hAnsi="Calibri" w:cs="Calibri"/>
          <w:b/>
          <w:sz w:val="2"/>
          <w:szCs w:val="2"/>
        </w:rPr>
      </w:pPr>
    </w:p>
    <w:tbl>
      <w:tblPr>
        <w:tblStyle w:val="a"/>
        <w:tblW w:w="108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34"/>
        <w:gridCol w:w="4440"/>
      </w:tblGrid>
      <w:tr w:rsidR="00D871F6" w:rsidTr="008F0E74">
        <w:trPr>
          <w:trHeight w:val="520"/>
        </w:trPr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71F6" w:rsidRDefault="009C738F">
            <w:pPr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EMPLOYEE: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1722248667"/>
                <w:placeholder>
                  <w:docPart w:val="DA6CEDF784E14286A7FEB495AEF5A62A"/>
                </w:placeholder>
                <w:showingPlcHdr/>
              </w:sdtPr>
              <w:sdtEndPr/>
              <w:sdtContent>
                <w:r w:rsidRPr="009C738F">
                  <w:rPr>
                    <w:rStyle w:val="PlaceholderText"/>
                    <w:rFonts w:ascii="Calibri" w:hAnsi="Calibri" w:cs="Calibri"/>
                    <w:sz w:val="24"/>
                    <w:szCs w:val="24"/>
                  </w:rPr>
                  <w:t>Click here to enter text.</w:t>
                </w:r>
              </w:sdtContent>
            </w:sdt>
          </w:p>
          <w:p w:rsidR="00D871F6" w:rsidRDefault="008D076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PAGE POSITION</w:t>
            </w:r>
            <w:r w:rsidR="009C738F">
              <w:rPr>
                <w:rFonts w:ascii="Calibri" w:eastAsia="Calibri" w:hAnsi="Calibri" w:cs="Calibri"/>
                <w:b/>
                <w:sz w:val="24"/>
                <w:szCs w:val="24"/>
              </w:rPr>
              <w:t>:</w:t>
            </w:r>
            <w:r w:rsidR="009C738F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sz w:val="24"/>
                </w:rPr>
                <w:id w:val="1875497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18CB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sdtContent>
            </w:sdt>
            <w:r w:rsidRPr="008D076F">
              <w:rPr>
                <w:rFonts w:ascii="Calibri" w:eastAsia="Calibri" w:hAnsi="Calibri" w:cs="Calibri"/>
                <w:sz w:val="24"/>
              </w:rPr>
              <w:t xml:space="preserve"> </w:t>
            </w:r>
            <w:proofErr w:type="spellStart"/>
            <w:r w:rsidRPr="008D076F">
              <w:rPr>
                <w:rFonts w:ascii="Calibri" w:eastAsia="Calibri" w:hAnsi="Calibri" w:cs="Calibri"/>
                <w:sz w:val="24"/>
              </w:rPr>
              <w:t>Circ</w:t>
            </w:r>
            <w:proofErr w:type="spellEnd"/>
            <w:r w:rsidRPr="008D076F">
              <w:rPr>
                <w:rFonts w:ascii="Calibri" w:eastAsia="Calibri" w:hAnsi="Calibri" w:cs="Calibri"/>
                <w:sz w:val="24"/>
              </w:rPr>
              <w:tab/>
            </w:r>
            <w:sdt>
              <w:sdtPr>
                <w:rPr>
                  <w:rFonts w:ascii="Calibri" w:eastAsia="Calibri" w:hAnsi="Calibri" w:cs="Calibri"/>
                  <w:sz w:val="24"/>
                </w:rPr>
                <w:id w:val="1852382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076F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sdtContent>
            </w:sdt>
            <w:r w:rsidRPr="008D076F">
              <w:rPr>
                <w:rFonts w:ascii="Calibri" w:eastAsia="Calibri" w:hAnsi="Calibri" w:cs="Calibri"/>
                <w:sz w:val="24"/>
              </w:rPr>
              <w:t xml:space="preserve"> Tech </w:t>
            </w:r>
            <w:r w:rsidRPr="008D076F">
              <w:rPr>
                <w:rFonts w:ascii="Calibri" w:eastAsia="Calibri" w:hAnsi="Calibri" w:cs="Calibri"/>
                <w:sz w:val="24"/>
              </w:rPr>
              <w:tab/>
            </w:r>
            <w:sdt>
              <w:sdtPr>
                <w:rPr>
                  <w:rFonts w:ascii="Calibri" w:eastAsia="Calibri" w:hAnsi="Calibri" w:cs="Calibri"/>
                  <w:sz w:val="24"/>
                </w:rPr>
                <w:id w:val="330103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D076F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sdtContent>
            </w:sdt>
            <w:r w:rsidRPr="008D076F">
              <w:rPr>
                <w:rFonts w:ascii="Calibri" w:eastAsia="Calibri" w:hAnsi="Calibri" w:cs="Calibri"/>
                <w:sz w:val="24"/>
              </w:rPr>
              <w:t xml:space="preserve"> Clerical</w:t>
            </w:r>
          </w:p>
          <w:p w:rsidR="00D871F6" w:rsidRDefault="00F4453E" w:rsidP="00B319E9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EVALUATED BY</w:t>
            </w:r>
            <w:r w:rsidR="009C738F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149527032"/>
                <w:placeholder>
                  <w:docPart w:val="3807655E74E2494C8EAE25BF4FCB7ACE"/>
                </w:placeholder>
                <w:showingPlcHdr/>
              </w:sdtPr>
              <w:sdtEndPr/>
              <w:sdtContent>
                <w:r w:rsidR="009C738F" w:rsidRPr="009C738F">
                  <w:rPr>
                    <w:rStyle w:val="PlaceholderText"/>
                    <w:rFonts w:ascii="Calibri" w:hAnsi="Calibri" w:cs="Calibri"/>
                    <w:sz w:val="24"/>
                    <w:szCs w:val="24"/>
                  </w:rPr>
                  <w:t>Click here to enter text.</w:t>
                </w:r>
              </w:sdtContent>
            </w:sdt>
          </w:p>
          <w:p w:rsidR="008D076F" w:rsidRDefault="008D076F" w:rsidP="00B319E9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TYPE OF REVIEW (check one):    </w:t>
            </w:r>
            <w:sdt>
              <w:sdtPr>
                <w:rPr>
                  <w:rFonts w:ascii="Calibri" w:eastAsia="Calibri" w:hAnsi="Calibri" w:cs="Calibri"/>
                </w:rPr>
                <w:id w:val="1868559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 Probationary</w:t>
            </w:r>
            <w:r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828812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Annual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71F6" w:rsidRDefault="00F4453E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DUE DATE</w:t>
            </w:r>
            <w:r w:rsidR="009C738F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26458722"/>
                <w:placeholder>
                  <w:docPart w:val="F2FD56EFE1AF4BB9A7FB960FD3ACBCDF"/>
                </w:placeholder>
              </w:sdtPr>
              <w:sdtEndPr/>
              <w:sdtContent>
                <w:sdt>
                  <w:sdtPr>
                    <w:rPr>
                      <w:rFonts w:ascii="Calibri" w:eastAsia="Calibri" w:hAnsi="Calibri" w:cs="Calibri"/>
                      <w:b/>
                      <w:sz w:val="24"/>
                      <w:szCs w:val="24"/>
                    </w:rPr>
                    <w:id w:val="77950004"/>
                    <w:placeholder>
                      <w:docPart w:val="A4F3305602E844C3B7AF6BBD0E15BC72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9C738F" w:rsidRPr="009C738F">
                      <w:rPr>
                        <w:rStyle w:val="PlaceholderText"/>
                        <w:rFonts w:asciiTheme="majorHAnsi" w:hAnsiTheme="majorHAnsi" w:cstheme="majorHAnsi"/>
                        <w:sz w:val="24"/>
                        <w:szCs w:val="24"/>
                      </w:rPr>
                      <w:t>Click to enter a date.</w:t>
                    </w:r>
                  </w:sdtContent>
                </w:sdt>
              </w:sdtContent>
            </w:sdt>
          </w:p>
          <w:p w:rsidR="00D871F6" w:rsidRDefault="00F4453E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BRANCH</w:t>
            </w:r>
            <w:r w:rsidR="009C738F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1198577176"/>
                <w:placeholder>
                  <w:docPart w:val="C851B67B30D3426DA471421985FF4C08"/>
                </w:placeholder>
                <w:showingPlcHdr/>
              </w:sdtPr>
              <w:sdtEndPr/>
              <w:sdtContent>
                <w:r w:rsidR="009C738F" w:rsidRPr="009C738F">
                  <w:rPr>
                    <w:rStyle w:val="PlaceholderText"/>
                    <w:rFonts w:ascii="Calibri" w:hAnsi="Calibri" w:cs="Calibri"/>
                    <w:sz w:val="24"/>
                    <w:szCs w:val="24"/>
                  </w:rPr>
                  <w:t>Click here to enter text.</w:t>
                </w:r>
              </w:sdtContent>
            </w:sdt>
          </w:p>
          <w:p w:rsidR="008D076F" w:rsidRDefault="008D076F">
            <w:pPr>
              <w:widowControl w:val="0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:rsidR="008D076F" w:rsidRDefault="008D076F" w:rsidP="0041235E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REVIEW PERIOD: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261846867"/>
                <w:placeholder>
                  <w:docPart w:val="82FE6D1B309949A8AD62D21F40163C09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41235E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D</w:t>
                </w:r>
                <w:r w:rsidR="0041235E" w:rsidRPr="009C738F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ate</w:t>
                </w:r>
              </w:sdtContent>
            </w:sdt>
            <w:r w:rsidR="0041235E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="0041235E" w:rsidRPr="0041235E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 w:rsidR="0041235E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935134470"/>
                <w:placeholder>
                  <w:docPart w:val="A7CBE72760254BCAA78D3EF44855EF92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41235E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Date</w:t>
                </w:r>
              </w:sdtContent>
            </w:sdt>
          </w:p>
        </w:tc>
      </w:tr>
    </w:tbl>
    <w:p w:rsidR="00B319E9" w:rsidRDefault="00B319E9" w:rsidP="002C71F4">
      <w:pPr>
        <w:ind w:left="360"/>
        <w:jc w:val="center"/>
        <w:rPr>
          <w:rFonts w:ascii="Calibri" w:eastAsia="Calibri" w:hAnsi="Calibri" w:cs="Calibri"/>
        </w:rPr>
      </w:pPr>
      <w:r w:rsidRPr="00B319E9">
        <w:rPr>
          <w:rFonts w:ascii="Calibri" w:eastAsia="Calibri" w:hAnsi="Calibri" w:cs="Calibri"/>
        </w:rPr>
        <w:t>To be completed by employee and submitted to supervisor one week prior to evaluation due date.</w:t>
      </w:r>
    </w:p>
    <w:p w:rsidR="00B319E9" w:rsidRDefault="00B319E9" w:rsidP="00B319E9">
      <w:pPr>
        <w:ind w:left="360"/>
        <w:rPr>
          <w:rFonts w:ascii="Calibri" w:eastAsia="Calibri" w:hAnsi="Calibri" w:cs="Calibr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25"/>
        <w:gridCol w:w="701"/>
        <w:gridCol w:w="701"/>
        <w:gridCol w:w="701"/>
        <w:gridCol w:w="701"/>
        <w:gridCol w:w="701"/>
      </w:tblGrid>
      <w:tr w:rsidR="00213132" w:rsidTr="000F0B0A">
        <w:trPr>
          <w:cantSplit/>
          <w:trHeight w:val="2042"/>
          <w:jc w:val="center"/>
        </w:trPr>
        <w:tc>
          <w:tcPr>
            <w:tcW w:w="6925" w:type="dxa"/>
            <w:shd w:val="clear" w:color="auto" w:fill="F2F2F2" w:themeFill="background1" w:themeFillShade="F2"/>
            <w:vAlign w:val="center"/>
          </w:tcPr>
          <w:p w:rsidR="00213132" w:rsidRPr="008F0E74" w:rsidRDefault="00213132" w:rsidP="000F0B0A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</w:rPr>
            </w:pPr>
            <w:r w:rsidRPr="008F0E74">
              <w:rPr>
                <w:rFonts w:ascii="Calibri" w:eastAsia="Calibri" w:hAnsi="Calibri" w:cs="Calibri"/>
                <w:b/>
                <w:sz w:val="20"/>
              </w:rPr>
              <w:t>Excellent:</w:t>
            </w:r>
            <w:r w:rsidRPr="008F0E74">
              <w:rPr>
                <w:rFonts w:ascii="Calibri" w:eastAsia="Calibri" w:hAnsi="Calibri" w:cs="Calibri"/>
                <w:sz w:val="20"/>
              </w:rPr>
              <w:t xml:space="preserve"> Consistently exceeds normal standards for this position</w:t>
            </w:r>
          </w:p>
          <w:p w:rsidR="00213132" w:rsidRPr="008F0E74" w:rsidRDefault="00213132" w:rsidP="000F0B0A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</w:rPr>
            </w:pPr>
            <w:r w:rsidRPr="008F0E74">
              <w:rPr>
                <w:rFonts w:ascii="Calibri" w:eastAsia="Calibri" w:hAnsi="Calibri" w:cs="Calibri"/>
                <w:b/>
                <w:sz w:val="20"/>
              </w:rPr>
              <w:t xml:space="preserve">Very Good: </w:t>
            </w:r>
            <w:r w:rsidRPr="008F0E74">
              <w:rPr>
                <w:rFonts w:ascii="Calibri" w:eastAsia="Calibri" w:hAnsi="Calibri" w:cs="Calibri"/>
                <w:sz w:val="20"/>
              </w:rPr>
              <w:t>Meets and occasionally exceeds normal standards for this position</w:t>
            </w:r>
          </w:p>
          <w:p w:rsidR="00213132" w:rsidRPr="008F0E74" w:rsidRDefault="00213132" w:rsidP="000F0B0A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</w:rPr>
            </w:pPr>
            <w:r w:rsidRPr="008F0E74">
              <w:rPr>
                <w:rFonts w:ascii="Calibri" w:eastAsia="Calibri" w:hAnsi="Calibri" w:cs="Calibri"/>
                <w:b/>
                <w:sz w:val="20"/>
              </w:rPr>
              <w:t>Satisfactory:</w:t>
            </w:r>
            <w:r w:rsidRPr="008F0E74">
              <w:rPr>
                <w:rFonts w:ascii="Calibri" w:eastAsia="Calibri" w:hAnsi="Calibri" w:cs="Calibri"/>
                <w:sz w:val="20"/>
              </w:rPr>
              <w:t xml:space="preserve"> Consistently meets normal standards for this position</w:t>
            </w:r>
          </w:p>
          <w:p w:rsidR="00213132" w:rsidRPr="008F0E74" w:rsidRDefault="00213132" w:rsidP="000F0B0A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</w:rPr>
            </w:pPr>
            <w:r w:rsidRPr="008F0E74">
              <w:rPr>
                <w:rFonts w:ascii="Calibri" w:eastAsia="Calibri" w:hAnsi="Calibri" w:cs="Calibri"/>
                <w:b/>
                <w:sz w:val="20"/>
              </w:rPr>
              <w:t>Needs Improvement:</w:t>
            </w:r>
            <w:r w:rsidRPr="008F0E74">
              <w:rPr>
                <w:rFonts w:ascii="Calibri" w:eastAsia="Calibri" w:hAnsi="Calibri" w:cs="Calibri"/>
                <w:sz w:val="20"/>
              </w:rPr>
              <w:t xml:space="preserve"> Occasionally falls short of normal standards for this position</w:t>
            </w:r>
          </w:p>
          <w:p w:rsidR="00213132" w:rsidRPr="008F0E74" w:rsidRDefault="00213132" w:rsidP="000F0B0A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</w:rPr>
            </w:pPr>
            <w:r w:rsidRPr="008F0E74">
              <w:rPr>
                <w:rFonts w:ascii="Calibri" w:eastAsia="Calibri" w:hAnsi="Calibri" w:cs="Calibri"/>
                <w:b/>
                <w:sz w:val="20"/>
              </w:rPr>
              <w:t>Unsatisfactory:</w:t>
            </w:r>
            <w:r w:rsidRPr="008F0E74">
              <w:rPr>
                <w:rFonts w:ascii="Calibri" w:eastAsia="Calibri" w:hAnsi="Calibri" w:cs="Calibri"/>
                <w:sz w:val="20"/>
              </w:rPr>
              <w:t xml:space="preserve"> Regularly falls short of normal standards for this position</w:t>
            </w:r>
          </w:p>
        </w:tc>
        <w:tc>
          <w:tcPr>
            <w:tcW w:w="701" w:type="dxa"/>
            <w:shd w:val="clear" w:color="auto" w:fill="F2F2F2" w:themeFill="background1" w:themeFillShade="F2"/>
            <w:textDirection w:val="tbRl"/>
            <w:vAlign w:val="center"/>
          </w:tcPr>
          <w:p w:rsidR="00213132" w:rsidRPr="000F0B0A" w:rsidRDefault="00213132" w:rsidP="00213132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F0B0A">
              <w:rPr>
                <w:rFonts w:ascii="Calibri" w:eastAsia="Calibri" w:hAnsi="Calibri" w:cs="Calibri"/>
                <w:b/>
                <w:sz w:val="24"/>
              </w:rPr>
              <w:t>EXCELLENT</w:t>
            </w:r>
          </w:p>
        </w:tc>
        <w:tc>
          <w:tcPr>
            <w:tcW w:w="701" w:type="dxa"/>
            <w:shd w:val="clear" w:color="auto" w:fill="F2F2F2" w:themeFill="background1" w:themeFillShade="F2"/>
            <w:textDirection w:val="tbRl"/>
            <w:vAlign w:val="center"/>
          </w:tcPr>
          <w:p w:rsidR="00213132" w:rsidRPr="000F0B0A" w:rsidRDefault="00213132" w:rsidP="00213132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F0B0A">
              <w:rPr>
                <w:rFonts w:ascii="Calibri" w:eastAsia="Calibri" w:hAnsi="Calibri" w:cs="Calibri"/>
                <w:b/>
                <w:sz w:val="24"/>
              </w:rPr>
              <w:t>VERY GOOD</w:t>
            </w:r>
          </w:p>
        </w:tc>
        <w:tc>
          <w:tcPr>
            <w:tcW w:w="701" w:type="dxa"/>
            <w:shd w:val="clear" w:color="auto" w:fill="F2F2F2" w:themeFill="background1" w:themeFillShade="F2"/>
            <w:textDirection w:val="tbRl"/>
            <w:vAlign w:val="center"/>
          </w:tcPr>
          <w:p w:rsidR="00213132" w:rsidRPr="000F0B0A" w:rsidRDefault="00213132" w:rsidP="00213132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F0B0A">
              <w:rPr>
                <w:rFonts w:ascii="Calibri" w:eastAsia="Calibri" w:hAnsi="Calibri" w:cs="Calibri"/>
                <w:b/>
                <w:sz w:val="24"/>
              </w:rPr>
              <w:t>SATISFACTORY</w:t>
            </w:r>
          </w:p>
        </w:tc>
        <w:tc>
          <w:tcPr>
            <w:tcW w:w="701" w:type="dxa"/>
            <w:shd w:val="clear" w:color="auto" w:fill="F2F2F2" w:themeFill="background1" w:themeFillShade="F2"/>
            <w:textDirection w:val="tbRl"/>
            <w:vAlign w:val="center"/>
          </w:tcPr>
          <w:p w:rsidR="00213132" w:rsidRPr="000F0B0A" w:rsidRDefault="00213132" w:rsidP="00213132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F0B0A">
              <w:rPr>
                <w:rFonts w:ascii="Calibri" w:eastAsia="Calibri" w:hAnsi="Calibri" w:cs="Calibri"/>
                <w:b/>
                <w:sz w:val="24"/>
              </w:rPr>
              <w:t>NEEDS IMPROVEMENT</w:t>
            </w:r>
          </w:p>
        </w:tc>
        <w:tc>
          <w:tcPr>
            <w:tcW w:w="701" w:type="dxa"/>
            <w:shd w:val="clear" w:color="auto" w:fill="F2F2F2" w:themeFill="background1" w:themeFillShade="F2"/>
            <w:textDirection w:val="tbRl"/>
            <w:vAlign w:val="center"/>
          </w:tcPr>
          <w:p w:rsidR="00213132" w:rsidRPr="000F0B0A" w:rsidRDefault="00213132" w:rsidP="00213132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F0B0A">
              <w:rPr>
                <w:rFonts w:ascii="Calibri" w:eastAsia="Calibri" w:hAnsi="Calibri" w:cs="Calibri"/>
                <w:b/>
                <w:sz w:val="24"/>
              </w:rPr>
              <w:t>UNSATISFACTORY</w:t>
            </w:r>
          </w:p>
        </w:tc>
      </w:tr>
      <w:tr w:rsidR="00213132" w:rsidTr="008F0E74">
        <w:trPr>
          <w:cantSplit/>
          <w:trHeight w:val="410"/>
          <w:jc w:val="center"/>
        </w:trPr>
        <w:tc>
          <w:tcPr>
            <w:tcW w:w="10430" w:type="dxa"/>
            <w:gridSpan w:val="6"/>
            <w:shd w:val="clear" w:color="auto" w:fill="F2F2F2" w:themeFill="background1" w:themeFillShade="F2"/>
            <w:vAlign w:val="center"/>
          </w:tcPr>
          <w:p w:rsidR="00213132" w:rsidRPr="008F0E74" w:rsidRDefault="008F0E74" w:rsidP="00213132">
            <w:pPr>
              <w:rPr>
                <w:rFonts w:ascii="Calibri" w:eastAsia="Calibri" w:hAnsi="Calibri" w:cs="Calibri"/>
                <w:b/>
                <w:sz w:val="28"/>
              </w:rPr>
            </w:pPr>
            <w:r w:rsidRPr="008F0E74">
              <w:rPr>
                <w:rFonts w:ascii="Calibri" w:eastAsia="Calibri" w:hAnsi="Calibri" w:cs="Calibri"/>
                <w:b/>
                <w:sz w:val="28"/>
              </w:rPr>
              <w:t>QUALITY OF WORK</w:t>
            </w:r>
          </w:p>
        </w:tc>
      </w:tr>
      <w:tr w:rsidR="00213132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213132" w:rsidRPr="008F0E74" w:rsidRDefault="00213132" w:rsidP="00491581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 xml:space="preserve">Performs work without constant </w:t>
            </w:r>
            <w:r w:rsidR="00491581">
              <w:rPr>
                <w:rFonts w:ascii="Calibri" w:eastAsia="Calibri" w:hAnsi="Calibri" w:cs="Calibri"/>
                <w:sz w:val="24"/>
              </w:rPr>
              <w:t>supervision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619922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213132" w:rsidRPr="008F0E74" w:rsidRDefault="00056AB1" w:rsidP="00213132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306133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213132" w:rsidRPr="008F0E74" w:rsidRDefault="008F0E74" w:rsidP="00213132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51280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213132" w:rsidRPr="008F0E74" w:rsidRDefault="008F0E74" w:rsidP="00213132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511885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213132" w:rsidRPr="008F0E74" w:rsidRDefault="008F0E74" w:rsidP="00213132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919595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213132" w:rsidRPr="008F0E74" w:rsidRDefault="008F0E74" w:rsidP="00213132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Accuracy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338199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241952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400359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70320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3736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Efficiency (includes work pace)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169566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711186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2015496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743167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731502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10430" w:type="dxa"/>
            <w:gridSpan w:val="6"/>
            <w:shd w:val="clear" w:color="auto" w:fill="F2F2F2" w:themeFill="background1" w:themeFillShade="F2"/>
            <w:vAlign w:val="center"/>
          </w:tcPr>
          <w:p w:rsidR="008F0E74" w:rsidRPr="008F0E74" w:rsidRDefault="008F0E74" w:rsidP="008F0E74">
            <w:pPr>
              <w:rPr>
                <w:rFonts w:ascii="Calibri" w:eastAsia="Calibri" w:hAnsi="Calibri" w:cs="Calibri"/>
                <w:b/>
                <w:sz w:val="28"/>
              </w:rPr>
            </w:pPr>
            <w:r w:rsidRPr="008F0E74">
              <w:rPr>
                <w:rFonts w:ascii="Calibri" w:eastAsia="Calibri" w:hAnsi="Calibri" w:cs="Calibri"/>
                <w:b/>
                <w:sz w:val="28"/>
              </w:rPr>
              <w:t>ATTITUDE TOWARD WORK</w:t>
            </w:r>
          </w:p>
        </w:tc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Reports to work on time and ready to work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1313486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038240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3218CB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6202892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881670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591828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Adjusts readily to working conditions and priorities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202169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936285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990295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914051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32087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Shows initiative in performing duties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1987351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461227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686815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9777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959947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Works out problems with guidelines set by supervisor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743564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177651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3573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703679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695958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Displays a generally positive attitude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180788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405533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2137944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10226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686441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Deals tactfully with the public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984998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2145415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172260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938878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579518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Dresses in an appropriate manner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1927380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085805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521480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496764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317025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Shows pride in work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1305997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384648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654984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421874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580917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Respects guidelines for breaks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51319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98084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300436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2139636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64059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Practices proper safety techniques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18164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60897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2057512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987812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477996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10430" w:type="dxa"/>
            <w:gridSpan w:val="6"/>
            <w:shd w:val="clear" w:color="auto" w:fill="F2F2F2" w:themeFill="background1" w:themeFillShade="F2"/>
            <w:vAlign w:val="center"/>
          </w:tcPr>
          <w:p w:rsidR="008F0E74" w:rsidRPr="008F0E74" w:rsidRDefault="008F0E74" w:rsidP="008F0E74">
            <w:pPr>
              <w:rPr>
                <w:rFonts w:ascii="Calibri" w:eastAsia="Calibri" w:hAnsi="Calibri" w:cs="Calibri"/>
                <w:b/>
                <w:sz w:val="28"/>
              </w:rPr>
            </w:pPr>
            <w:r w:rsidRPr="008F0E74">
              <w:rPr>
                <w:rFonts w:ascii="Calibri" w:eastAsia="Calibri" w:hAnsi="Calibri" w:cs="Calibri"/>
                <w:b/>
                <w:sz w:val="28"/>
              </w:rPr>
              <w:t>ATTITUDE TOWARD STAFF</w:t>
            </w:r>
          </w:p>
        </w:tc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Listens and positively accepts instructions and constructive criticism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934746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792193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843470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082340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322638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Cooperates well with coworkers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445692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759414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30325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537429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445349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  <w:tr w:rsidR="008F0E74" w:rsidTr="008F0E74">
        <w:trPr>
          <w:cantSplit/>
          <w:trHeight w:val="410"/>
          <w:jc w:val="center"/>
        </w:trPr>
        <w:tc>
          <w:tcPr>
            <w:tcW w:w="6925" w:type="dxa"/>
            <w:vAlign w:val="center"/>
          </w:tcPr>
          <w:p w:rsidR="008F0E74" w:rsidRPr="008F0E74" w:rsidRDefault="008F0E74" w:rsidP="008F0E74">
            <w:pPr>
              <w:ind w:left="240"/>
              <w:rPr>
                <w:rFonts w:ascii="Calibri" w:eastAsia="Calibri" w:hAnsi="Calibri" w:cs="Calibri"/>
                <w:sz w:val="24"/>
              </w:rPr>
            </w:pPr>
            <w:r w:rsidRPr="008F0E74">
              <w:rPr>
                <w:rFonts w:ascii="Calibri" w:eastAsia="Calibri" w:hAnsi="Calibri" w:cs="Calibri"/>
                <w:sz w:val="24"/>
              </w:rPr>
              <w:t>Discusses assignments and problems with supervisor</w:t>
            </w:r>
          </w:p>
        </w:tc>
        <w:sdt>
          <w:sdtPr>
            <w:rPr>
              <w:rFonts w:ascii="Calibri" w:eastAsia="Calibri" w:hAnsi="Calibri" w:cs="Calibri"/>
              <w:sz w:val="24"/>
            </w:rPr>
            <w:id w:val="-211509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-1876305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19073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2046089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Calibri" w:hAnsi="Calibri" w:cs="Calibri"/>
              <w:sz w:val="24"/>
            </w:rPr>
            <w:id w:val="78492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:rsidR="008F0E74" w:rsidRPr="008F0E74" w:rsidRDefault="008F0E74" w:rsidP="008F0E74">
                <w:pPr>
                  <w:jc w:val="center"/>
                  <w:rPr>
                    <w:rFonts w:ascii="Calibri" w:eastAsia="Calibri" w:hAnsi="Calibri" w:cs="Calibri"/>
                    <w:sz w:val="24"/>
                  </w:rPr>
                </w:pPr>
                <w:r w:rsidRPr="008F0E74">
                  <w:rPr>
                    <w:rFonts w:ascii="MS Gothic" w:eastAsia="MS Gothic" w:hAnsi="MS Gothic" w:cs="Calibri" w:hint="eastAsia"/>
                    <w:sz w:val="24"/>
                  </w:rPr>
                  <w:t>☐</w:t>
                </w:r>
              </w:p>
            </w:tc>
          </w:sdtContent>
        </w:sdt>
      </w:tr>
    </w:tbl>
    <w:p w:rsidR="005A3B69" w:rsidRDefault="005A3B69">
      <w:pPr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br w:type="page"/>
      </w:r>
    </w:p>
    <w:p w:rsidR="008D076F" w:rsidRDefault="008D076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8"/>
        </w:rPr>
      </w:pPr>
    </w:p>
    <w:p w:rsidR="00D871F6" w:rsidRPr="008F0E74" w:rsidRDefault="00B319E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8"/>
        </w:rPr>
      </w:pPr>
      <w:r w:rsidRPr="008F0E74">
        <w:rPr>
          <w:rFonts w:ascii="Calibri" w:eastAsia="Calibri" w:hAnsi="Calibri" w:cs="Calibri"/>
          <w:b/>
          <w:sz w:val="28"/>
        </w:rPr>
        <w:t>EMPLOYEE’S</w:t>
      </w:r>
      <w:r w:rsidR="009C738F" w:rsidRPr="008F0E74">
        <w:rPr>
          <w:rFonts w:ascii="Calibri" w:eastAsia="Calibri" w:hAnsi="Calibri" w:cs="Calibri"/>
          <w:b/>
          <w:sz w:val="28"/>
        </w:rPr>
        <w:t xml:space="preserve"> COMMENTS:</w:t>
      </w:r>
    </w:p>
    <w:tbl>
      <w:tblPr>
        <w:tblStyle w:val="a7"/>
        <w:tblW w:w="10440" w:type="dxa"/>
        <w:tblInd w:w="4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D871F6" w:rsidTr="00294438">
        <w:sdt>
          <w:sdtPr>
            <w:rPr>
              <w:rFonts w:ascii="Calibri" w:eastAsia="Calibri" w:hAnsi="Calibri" w:cs="Calibri"/>
              <w:sz w:val="16"/>
              <w:szCs w:val="16"/>
            </w:rPr>
            <w:id w:val="898867285"/>
            <w:placeholder>
              <w:docPart w:val="76108909927E42B0B98913819EC40C10"/>
            </w:placeholder>
            <w:showingPlcHdr/>
          </w:sdtPr>
          <w:sdtEndPr/>
          <w:sdtContent>
            <w:tc>
              <w:tcPr>
                <w:tcW w:w="10440" w:type="dxa"/>
                <w:tcBorders>
                  <w:top w:val="nil"/>
                  <w:left w:val="nil"/>
                  <w:bottom w:val="single" w:sz="4" w:space="0" w:color="000000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D871F6" w:rsidRDefault="00E14FB2" w:rsidP="00E14FB2">
                <w:pPr>
                  <w:widowControl w:val="0"/>
                  <w:spacing w:line="240" w:lineRule="auto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 xml:space="preserve">Click </w:t>
                </w:r>
                <w:r w:rsidRPr="00E14FB2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here to enter text.</w:t>
                </w:r>
              </w:p>
            </w:tc>
          </w:sdtContent>
        </w:sdt>
      </w:tr>
    </w:tbl>
    <w:p w:rsidR="00B319E9" w:rsidRDefault="00B319E9" w:rsidP="00B319E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</w:rPr>
      </w:pPr>
    </w:p>
    <w:p w:rsidR="00B319E9" w:rsidRPr="008F0E74" w:rsidRDefault="00B319E9" w:rsidP="00B319E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8"/>
        </w:rPr>
      </w:pPr>
      <w:r w:rsidRPr="008F0E74">
        <w:rPr>
          <w:rFonts w:ascii="Calibri" w:eastAsia="Calibri" w:hAnsi="Calibri" w:cs="Calibri"/>
          <w:b/>
          <w:sz w:val="28"/>
        </w:rPr>
        <w:t>SUPERVISOR’S COMMENTS:</w:t>
      </w:r>
    </w:p>
    <w:tbl>
      <w:tblPr>
        <w:tblW w:w="10440" w:type="dxa"/>
        <w:tblInd w:w="4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319E9" w:rsidTr="00294438">
        <w:sdt>
          <w:sdtPr>
            <w:rPr>
              <w:rFonts w:asciiTheme="majorHAnsi" w:eastAsia="Calibri" w:hAnsiTheme="majorHAnsi" w:cstheme="majorHAnsi"/>
              <w:sz w:val="24"/>
              <w:szCs w:val="24"/>
            </w:rPr>
            <w:id w:val="-8450696"/>
            <w:placeholder>
              <w:docPart w:val="145C80F260534B8DB6C19971799F171C"/>
            </w:placeholder>
            <w:showingPlcHdr/>
          </w:sdtPr>
          <w:sdtEndPr/>
          <w:sdtContent>
            <w:tc>
              <w:tcPr>
                <w:tcW w:w="10440" w:type="dxa"/>
                <w:tcBorders>
                  <w:top w:val="nil"/>
                  <w:left w:val="nil"/>
                  <w:bottom w:val="single" w:sz="4" w:space="0" w:color="000000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B319E9" w:rsidRPr="00E14FB2" w:rsidRDefault="00E14FB2" w:rsidP="00E14FB2">
                <w:pPr>
                  <w:widowControl w:val="0"/>
                  <w:spacing w:line="240" w:lineRule="auto"/>
                  <w:rPr>
                    <w:rFonts w:asciiTheme="majorHAnsi" w:eastAsia="Calibri" w:hAnsiTheme="majorHAnsi" w:cstheme="majorHAnsi"/>
                    <w:sz w:val="24"/>
                    <w:szCs w:val="24"/>
                  </w:rPr>
                </w:pPr>
                <w:r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 xml:space="preserve">Click </w:t>
                </w:r>
                <w:r w:rsidRPr="00E14FB2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here to enter text.</w:t>
                </w:r>
              </w:p>
            </w:tc>
          </w:sdtContent>
        </w:sdt>
      </w:tr>
    </w:tbl>
    <w:p w:rsidR="002C71F4" w:rsidRPr="005A3B69" w:rsidRDefault="002C71F4" w:rsidP="00B319E9">
      <w:pPr>
        <w:widowControl w:val="0"/>
        <w:spacing w:line="360" w:lineRule="auto"/>
        <w:rPr>
          <w:rFonts w:ascii="Calibri" w:eastAsia="Calibri" w:hAnsi="Calibri" w:cs="Calibri"/>
          <w:b/>
          <w:sz w:val="28"/>
          <w:szCs w:val="28"/>
        </w:rPr>
      </w:pPr>
    </w:p>
    <w:p w:rsidR="008F0E74" w:rsidRPr="008F0E74" w:rsidRDefault="008F0E74" w:rsidP="00B319E9">
      <w:pPr>
        <w:widowControl w:val="0"/>
        <w:spacing w:line="360" w:lineRule="auto"/>
        <w:rPr>
          <w:rFonts w:ascii="Calibri" w:eastAsia="Calibri" w:hAnsi="Calibri" w:cs="Calibri"/>
          <w:b/>
          <w:sz w:val="28"/>
        </w:rPr>
      </w:pPr>
      <w:r w:rsidRPr="008F0E74">
        <w:rPr>
          <w:rFonts w:ascii="Calibri" w:eastAsia="Calibri" w:hAnsi="Calibri" w:cs="Calibri"/>
          <w:b/>
          <w:sz w:val="28"/>
        </w:rPr>
        <w:t>COMPOSITE RATING: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1890"/>
        <w:gridCol w:w="2336"/>
        <w:gridCol w:w="2337"/>
        <w:gridCol w:w="2337"/>
      </w:tblGrid>
      <w:tr w:rsidR="008F0E74" w:rsidTr="000F0B0A">
        <w:trPr>
          <w:trHeight w:val="863"/>
          <w:jc w:val="center"/>
        </w:trPr>
        <w:tc>
          <w:tcPr>
            <w:tcW w:w="1890" w:type="dxa"/>
          </w:tcPr>
          <w:sdt>
            <w:sdtPr>
              <w:rPr>
                <w:rFonts w:ascii="Calibri" w:eastAsia="Calibri" w:hAnsi="Calibri" w:cs="Calibri"/>
              </w:rPr>
              <w:id w:val="-7452588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F0E74" w:rsidRPr="008F0E74" w:rsidRDefault="008F0E74" w:rsidP="008F0E74">
                <w:pPr>
                  <w:widowControl w:val="0"/>
                  <w:jc w:val="center"/>
                  <w:rPr>
                    <w:rFonts w:ascii="Calibri" w:eastAsia="Calibri" w:hAnsi="Calibri" w:cs="Calibri"/>
                  </w:rPr>
                </w:pPr>
                <w:r w:rsidRPr="008F0E74">
                  <w:rPr>
                    <w:rFonts w:ascii="MS Gothic" w:eastAsia="MS Gothic" w:hAnsi="MS Gothic" w:cs="Calibri" w:hint="eastAsia"/>
                  </w:rPr>
                  <w:t>☐</w:t>
                </w:r>
              </w:p>
            </w:sdtContent>
          </w:sdt>
          <w:p w:rsidR="008F0E74" w:rsidRPr="000F0B0A" w:rsidRDefault="008F0E74" w:rsidP="008F0E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 w:rsidRPr="000F0B0A">
              <w:rPr>
                <w:rFonts w:ascii="Calibri" w:eastAsia="Calibri" w:hAnsi="Calibri" w:cs="Calibri"/>
                <w:b/>
              </w:rPr>
              <w:t>EXCELLENT</w:t>
            </w:r>
          </w:p>
        </w:tc>
        <w:tc>
          <w:tcPr>
            <w:tcW w:w="1890" w:type="dxa"/>
          </w:tcPr>
          <w:sdt>
            <w:sdtPr>
              <w:rPr>
                <w:rFonts w:ascii="Calibri" w:eastAsia="Calibri" w:hAnsi="Calibri" w:cs="Calibri"/>
              </w:rPr>
              <w:id w:val="9392650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F0E74" w:rsidRPr="008F0E74" w:rsidRDefault="000F0B0A" w:rsidP="008F0E74">
                <w:pPr>
                  <w:widowControl w:val="0"/>
                  <w:jc w:val="center"/>
                  <w:rPr>
                    <w:rFonts w:ascii="Calibri" w:eastAsia="Calibri" w:hAnsi="Calibri" w:cs="Calibri"/>
                  </w:rPr>
                </w:pPr>
                <w:r>
                  <w:rPr>
                    <w:rFonts w:ascii="MS Gothic" w:eastAsia="MS Gothic" w:hAnsi="MS Gothic" w:cs="Calibri" w:hint="eastAsia"/>
                  </w:rPr>
                  <w:t>☐</w:t>
                </w:r>
              </w:p>
            </w:sdtContent>
          </w:sdt>
          <w:p w:rsidR="008F0E74" w:rsidRPr="000F0B0A" w:rsidRDefault="008F0E74" w:rsidP="008F0E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 w:rsidRPr="000F0B0A">
              <w:rPr>
                <w:rFonts w:ascii="Calibri" w:eastAsia="Calibri" w:hAnsi="Calibri" w:cs="Calibri"/>
                <w:b/>
              </w:rPr>
              <w:t>VERY GOOD</w:t>
            </w:r>
          </w:p>
        </w:tc>
        <w:tc>
          <w:tcPr>
            <w:tcW w:w="2336" w:type="dxa"/>
          </w:tcPr>
          <w:sdt>
            <w:sdtPr>
              <w:rPr>
                <w:rFonts w:ascii="Calibri" w:eastAsia="Calibri" w:hAnsi="Calibri" w:cs="Calibri"/>
              </w:rPr>
              <w:id w:val="13608603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F0E74" w:rsidRPr="008F0E74" w:rsidRDefault="008F0E74" w:rsidP="008F0E74">
                <w:pPr>
                  <w:widowControl w:val="0"/>
                  <w:jc w:val="center"/>
                  <w:rPr>
                    <w:rFonts w:ascii="Calibri" w:eastAsia="Calibri" w:hAnsi="Calibri" w:cs="Calibri"/>
                  </w:rPr>
                </w:pPr>
                <w:r w:rsidRPr="008F0E74">
                  <w:rPr>
                    <w:rFonts w:ascii="MS Gothic" w:eastAsia="MS Gothic" w:hAnsi="MS Gothic" w:cs="Calibri" w:hint="eastAsia"/>
                  </w:rPr>
                  <w:t>☐</w:t>
                </w:r>
              </w:p>
            </w:sdtContent>
          </w:sdt>
          <w:p w:rsidR="008F0E74" w:rsidRPr="000F0B0A" w:rsidRDefault="008F0E74" w:rsidP="008F0E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 w:rsidRPr="000F0B0A">
              <w:rPr>
                <w:rFonts w:ascii="Calibri" w:eastAsia="Calibri" w:hAnsi="Calibri" w:cs="Calibri"/>
                <w:b/>
              </w:rPr>
              <w:t>SATISFACTORY</w:t>
            </w:r>
          </w:p>
        </w:tc>
        <w:tc>
          <w:tcPr>
            <w:tcW w:w="2337" w:type="dxa"/>
          </w:tcPr>
          <w:sdt>
            <w:sdtPr>
              <w:rPr>
                <w:rFonts w:ascii="Calibri" w:eastAsia="Calibri" w:hAnsi="Calibri" w:cs="Calibri"/>
              </w:rPr>
              <w:id w:val="-14532423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F0E74" w:rsidRPr="008F0E74" w:rsidRDefault="008F0E74" w:rsidP="008F0E74">
                <w:pPr>
                  <w:widowControl w:val="0"/>
                  <w:jc w:val="center"/>
                  <w:rPr>
                    <w:rFonts w:ascii="Calibri" w:eastAsia="Calibri" w:hAnsi="Calibri" w:cs="Calibri"/>
                  </w:rPr>
                </w:pPr>
                <w:r w:rsidRPr="008F0E74">
                  <w:rPr>
                    <w:rFonts w:ascii="MS Gothic" w:eastAsia="MS Gothic" w:hAnsi="MS Gothic" w:cs="Calibri" w:hint="eastAsia"/>
                  </w:rPr>
                  <w:t>☐</w:t>
                </w:r>
              </w:p>
            </w:sdtContent>
          </w:sdt>
          <w:p w:rsidR="008F0E74" w:rsidRPr="000F0B0A" w:rsidRDefault="008F0E74" w:rsidP="008F0E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 w:rsidRPr="000F0B0A">
              <w:rPr>
                <w:rFonts w:ascii="Calibri" w:eastAsia="Calibri" w:hAnsi="Calibri" w:cs="Calibri"/>
                <w:b/>
              </w:rPr>
              <w:t>NEEDS IMPROVEMENT</w:t>
            </w:r>
          </w:p>
        </w:tc>
        <w:tc>
          <w:tcPr>
            <w:tcW w:w="2337" w:type="dxa"/>
          </w:tcPr>
          <w:sdt>
            <w:sdtPr>
              <w:rPr>
                <w:rFonts w:ascii="Calibri" w:eastAsia="Calibri" w:hAnsi="Calibri" w:cs="Calibri"/>
              </w:rPr>
              <w:id w:val="4743402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8F0E74" w:rsidRPr="008F0E74" w:rsidRDefault="008F0E74" w:rsidP="008F0E74">
                <w:pPr>
                  <w:widowControl w:val="0"/>
                  <w:jc w:val="center"/>
                  <w:rPr>
                    <w:rFonts w:ascii="Calibri" w:eastAsia="Calibri" w:hAnsi="Calibri" w:cs="Calibri"/>
                  </w:rPr>
                </w:pPr>
                <w:r w:rsidRPr="008F0E74">
                  <w:rPr>
                    <w:rFonts w:ascii="MS Gothic" w:eastAsia="MS Gothic" w:hAnsi="MS Gothic" w:cs="Calibri" w:hint="eastAsia"/>
                  </w:rPr>
                  <w:t>☐</w:t>
                </w:r>
              </w:p>
            </w:sdtContent>
          </w:sdt>
          <w:p w:rsidR="008F0E74" w:rsidRPr="000F0B0A" w:rsidRDefault="008F0E74" w:rsidP="008F0E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 w:rsidRPr="000F0B0A">
              <w:rPr>
                <w:rFonts w:ascii="Calibri" w:eastAsia="Calibri" w:hAnsi="Calibri" w:cs="Calibri"/>
                <w:b/>
              </w:rPr>
              <w:t>UNSATISFACTORY</w:t>
            </w:r>
          </w:p>
        </w:tc>
      </w:tr>
    </w:tbl>
    <w:tbl>
      <w:tblPr>
        <w:tblStyle w:val="a8"/>
        <w:tblW w:w="108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40"/>
        <w:gridCol w:w="3490"/>
      </w:tblGrid>
      <w:tr w:rsidR="00D871F6" w:rsidTr="002C71F4">
        <w:trPr>
          <w:trHeight w:val="380"/>
        </w:trPr>
        <w:tc>
          <w:tcPr>
            <w:tcW w:w="10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71F6" w:rsidRDefault="009C738F">
            <w:pPr>
              <w:spacing w:line="240" w:lineRule="auto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I have read and discussed this evaluation with my supervisor. I understand that my signature does not necessarily mean I agree with it. I also understand that I may reply in writing within 5 working days and that my reply will be included with this form in my personnel file.</w:t>
            </w:r>
          </w:p>
        </w:tc>
      </w:tr>
      <w:tr w:rsidR="00D871F6" w:rsidTr="002C71F4">
        <w:trPr>
          <w:trHeight w:val="1506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71F6" w:rsidRDefault="009C738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EMPLOYEE SIGNATURE: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</w:t>
            </w:r>
          </w:p>
          <w:p w:rsidR="00D871F6" w:rsidRDefault="009C738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SUPERVISOR SIGNATURE: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_____________________________________</w:t>
            </w:r>
          </w:p>
          <w:p w:rsidR="00D871F6" w:rsidRDefault="009C738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MANAGING LIBRARIAN: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</w:t>
            </w:r>
          </w:p>
          <w:p w:rsidR="00D871F6" w:rsidRDefault="009C738F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ASST DIRECTOR/DIRECTOR: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</w:t>
            </w:r>
          </w:p>
        </w:tc>
        <w:tc>
          <w:tcPr>
            <w:tcW w:w="3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71F6" w:rsidRPr="00020189" w:rsidRDefault="009C738F">
            <w:pPr>
              <w:widowControl w:val="0"/>
              <w:spacing w:line="36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20189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Theme="majorHAnsi" w:eastAsia="Calibri" w:hAnsiTheme="majorHAnsi" w:cstheme="majorHAnsi"/>
                  <w:b/>
                  <w:sz w:val="24"/>
                  <w:szCs w:val="24"/>
                </w:rPr>
                <w:id w:val="-606505589"/>
                <w:placeholder>
                  <w:docPart w:val="7F409E6F7594426E8B02C65D8E0081F3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20189" w:rsidRPr="00020189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Click to enter a date.</w:t>
                </w:r>
              </w:sdtContent>
            </w:sdt>
          </w:p>
          <w:p w:rsidR="00D871F6" w:rsidRPr="00020189" w:rsidRDefault="009C738F">
            <w:pPr>
              <w:widowControl w:val="0"/>
              <w:spacing w:line="36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20189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Theme="majorHAnsi" w:eastAsia="Calibri" w:hAnsiTheme="majorHAnsi" w:cstheme="majorHAnsi"/>
                  <w:b/>
                  <w:sz w:val="24"/>
                  <w:szCs w:val="24"/>
                </w:rPr>
                <w:id w:val="-269094424"/>
                <w:placeholder>
                  <w:docPart w:val="D478E76B257B433DB13709D2663150A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20189" w:rsidRPr="00020189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Click to enter a date.</w:t>
                </w:r>
              </w:sdtContent>
            </w:sdt>
          </w:p>
          <w:p w:rsidR="00D871F6" w:rsidRPr="00020189" w:rsidRDefault="009C738F">
            <w:pPr>
              <w:widowControl w:val="0"/>
              <w:spacing w:line="36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20189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Theme="majorHAnsi" w:eastAsia="Calibri" w:hAnsiTheme="majorHAnsi" w:cstheme="majorHAnsi"/>
                  <w:b/>
                  <w:sz w:val="24"/>
                  <w:szCs w:val="24"/>
                </w:rPr>
                <w:id w:val="-946846603"/>
                <w:placeholder>
                  <w:docPart w:val="2B1452175B584E409188DFE89185191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20189" w:rsidRPr="00020189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Click to enter a date.</w:t>
                </w:r>
              </w:sdtContent>
            </w:sdt>
          </w:p>
          <w:p w:rsidR="00D871F6" w:rsidRPr="00020189" w:rsidRDefault="009C738F" w:rsidP="00020189">
            <w:pPr>
              <w:widowControl w:val="0"/>
              <w:spacing w:line="36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20189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Theme="majorHAnsi" w:eastAsia="Calibri" w:hAnsiTheme="majorHAnsi" w:cstheme="majorHAnsi"/>
                  <w:b/>
                  <w:sz w:val="24"/>
                  <w:szCs w:val="24"/>
                </w:rPr>
                <w:id w:val="-687367802"/>
                <w:placeholder>
                  <w:docPart w:val="3891359C8C6A4D669111930A2988513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20189" w:rsidRPr="00020189">
                  <w:rPr>
                    <w:rStyle w:val="PlaceholderText"/>
                    <w:rFonts w:asciiTheme="majorHAnsi" w:hAnsiTheme="majorHAnsi" w:cstheme="majorHAnsi"/>
                    <w:sz w:val="24"/>
                    <w:szCs w:val="24"/>
                  </w:rPr>
                  <w:t>Click to enter a date.</w:t>
                </w:r>
              </w:sdtContent>
            </w:sdt>
          </w:p>
        </w:tc>
      </w:tr>
    </w:tbl>
    <w:p w:rsidR="00D871F6" w:rsidRDefault="00D871F6">
      <w:pPr>
        <w:widowControl w:val="0"/>
        <w:pBdr>
          <w:top w:val="nil"/>
          <w:left w:val="nil"/>
          <w:bottom w:val="nil"/>
          <w:right w:val="nil"/>
          <w:between w:val="nil"/>
        </w:pBdr>
        <w:ind w:right="19"/>
        <w:rPr>
          <w:rFonts w:ascii="Roboto" w:eastAsia="Roboto" w:hAnsi="Roboto" w:cs="Roboto"/>
          <w:sz w:val="20"/>
          <w:szCs w:val="20"/>
        </w:rPr>
      </w:pPr>
    </w:p>
    <w:sectPr w:rsidR="00D871F6" w:rsidSect="008D076F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360" w:footer="36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897" w:rsidRDefault="009C738F">
      <w:pPr>
        <w:spacing w:line="240" w:lineRule="auto"/>
      </w:pPr>
      <w:r>
        <w:separator/>
      </w:r>
    </w:p>
  </w:endnote>
  <w:endnote w:type="continuationSeparator" w:id="0">
    <w:p w:rsidR="00BC6897" w:rsidRDefault="009C7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9E9" w:rsidRPr="00B319E9" w:rsidRDefault="009C738F" w:rsidP="00B319E9">
    <w:pPr>
      <w:spacing w:line="240" w:lineRule="auto"/>
      <w:jc w:val="right"/>
      <w:rPr>
        <w:rFonts w:ascii="Calibri" w:eastAsia="Calibri" w:hAnsi="Calibri" w:cs="Calibri"/>
        <w:i/>
        <w:sz w:val="18"/>
        <w:szCs w:val="18"/>
      </w:rPr>
    </w:pPr>
    <w:r>
      <w:rPr>
        <w:rFonts w:ascii="Calibri" w:eastAsia="Calibri" w:hAnsi="Calibri" w:cs="Calibri"/>
        <w:i/>
        <w:sz w:val="18"/>
        <w:szCs w:val="18"/>
      </w:rPr>
      <w:t xml:space="preserve">BCLS Annual </w:t>
    </w:r>
    <w:r w:rsidR="00B319E9">
      <w:rPr>
        <w:rFonts w:ascii="Calibri" w:eastAsia="Calibri" w:hAnsi="Calibri" w:cs="Calibri"/>
        <w:i/>
        <w:sz w:val="18"/>
        <w:szCs w:val="18"/>
      </w:rPr>
      <w:t>Page</w:t>
    </w:r>
    <w:r>
      <w:rPr>
        <w:rFonts w:ascii="Calibri" w:eastAsia="Calibri" w:hAnsi="Calibri" w:cs="Calibri"/>
        <w:i/>
        <w:sz w:val="18"/>
        <w:szCs w:val="18"/>
      </w:rPr>
      <w:t xml:space="preserve">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</w:t>
    </w:r>
    <w:r w:rsidR="00B319E9">
      <w:rPr>
        <w:rFonts w:ascii="Calibri" w:eastAsia="Calibri" w:hAnsi="Calibri" w:cs="Calibri"/>
        <w:i/>
        <w:sz w:val="18"/>
        <w:szCs w:val="18"/>
      </w:rPr>
      <w:t>January 2022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1F6" w:rsidRDefault="009C738F">
    <w:pPr>
      <w:spacing w:line="240" w:lineRule="auto"/>
      <w:jc w:val="right"/>
    </w:pPr>
    <w:r>
      <w:rPr>
        <w:rFonts w:ascii="Calibri" w:eastAsia="Calibri" w:hAnsi="Calibri" w:cs="Calibri"/>
        <w:i/>
        <w:sz w:val="18"/>
        <w:szCs w:val="18"/>
      </w:rPr>
      <w:t xml:space="preserve">BCLS Annual </w:t>
    </w:r>
    <w:r w:rsidR="00B319E9">
      <w:rPr>
        <w:rFonts w:ascii="Calibri" w:eastAsia="Calibri" w:hAnsi="Calibri" w:cs="Calibri"/>
        <w:i/>
        <w:sz w:val="18"/>
        <w:szCs w:val="18"/>
      </w:rPr>
      <w:t>Page</w:t>
    </w:r>
    <w:r>
      <w:rPr>
        <w:rFonts w:ascii="Calibri" w:eastAsia="Calibri" w:hAnsi="Calibri" w:cs="Calibri"/>
        <w:i/>
        <w:sz w:val="18"/>
        <w:szCs w:val="18"/>
      </w:rPr>
      <w:t xml:space="preserve">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</w:t>
    </w:r>
    <w:r w:rsidR="00B319E9">
      <w:rPr>
        <w:rFonts w:ascii="Calibri" w:eastAsia="Calibri" w:hAnsi="Calibri" w:cs="Calibri"/>
        <w:i/>
        <w:sz w:val="18"/>
        <w:szCs w:val="18"/>
      </w:rPr>
      <w:t>January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897" w:rsidRDefault="009C738F">
      <w:pPr>
        <w:spacing w:line="240" w:lineRule="auto"/>
      </w:pPr>
      <w:r>
        <w:separator/>
      </w:r>
    </w:p>
  </w:footnote>
  <w:footnote w:type="continuationSeparator" w:id="0">
    <w:p w:rsidR="00BC6897" w:rsidRDefault="009C73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76F" w:rsidRDefault="008D076F" w:rsidP="008D076F">
    <w:pPr>
      <w:ind w:right="540"/>
      <w:jc w:val="right"/>
      <w:rPr>
        <w:rFonts w:ascii="Calibri" w:eastAsia="Calibri" w:hAnsi="Calibri" w:cs="Calibri"/>
        <w:b/>
        <w:sz w:val="26"/>
        <w:szCs w:val="26"/>
      </w:rPr>
    </w:pPr>
    <w:r>
      <w:rPr>
        <w:rFonts w:ascii="Calibri" w:eastAsia="Calibri" w:hAnsi="Calibri" w:cs="Calibri"/>
        <w:b/>
        <w:noProof/>
        <w:sz w:val="26"/>
        <w:szCs w:val="26"/>
        <w:lang w:val="en-US"/>
      </w:rPr>
      <w:drawing>
        <wp:anchor distT="0" distB="0" distL="0" distR="0" simplePos="0" relativeHeight="251660288" behindDoc="0" locked="0" layoutInCell="1" hidden="0" allowOverlap="1" wp14:anchorId="7F72684B" wp14:editId="63180C7D">
          <wp:simplePos x="0" y="0"/>
          <wp:positionH relativeFrom="page">
            <wp:posOffset>457200</wp:posOffset>
          </wp:positionH>
          <wp:positionV relativeFrom="page">
            <wp:posOffset>361477</wp:posOffset>
          </wp:positionV>
          <wp:extent cx="2416175" cy="680720"/>
          <wp:effectExtent l="0" t="0" r="3175" b="508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6175" cy="680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sz w:val="2"/>
        <w:szCs w:val="2"/>
      </w:rPr>
      <w:tab/>
    </w:r>
  </w:p>
  <w:p w:rsidR="008D076F" w:rsidRDefault="008D076F" w:rsidP="008D076F">
    <w:pPr>
      <w:jc w:val="right"/>
      <w:rPr>
        <w:rFonts w:ascii="Calibri" w:eastAsia="Calibri" w:hAnsi="Calibri" w:cs="Calibri"/>
        <w:b/>
        <w:sz w:val="26"/>
        <w:szCs w:val="26"/>
      </w:rPr>
    </w:pPr>
    <w:r>
      <w:rPr>
        <w:rFonts w:ascii="Calibri" w:eastAsia="Calibri" w:hAnsi="Calibri" w:cs="Calibri"/>
        <w:b/>
        <w:sz w:val="26"/>
        <w:szCs w:val="26"/>
      </w:rPr>
      <w:t>Annual Page Evaluation</w:t>
    </w:r>
  </w:p>
  <w:p w:rsidR="00554E24" w:rsidRDefault="00554E24" w:rsidP="008D076F">
    <w:pPr>
      <w:jc w:val="right"/>
      <w:rPr>
        <w:rFonts w:ascii="Calibri" w:eastAsia="Calibri" w:hAnsi="Calibri" w:cs="Calibri"/>
        <w:i/>
      </w:rPr>
    </w:pPr>
  </w:p>
  <w:p w:rsidR="00D871F6" w:rsidRDefault="00D871F6" w:rsidP="008D076F">
    <w:pPr>
      <w:tabs>
        <w:tab w:val="left" w:pos="2460"/>
      </w:tabs>
      <w:ind w:right="45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1F6" w:rsidRDefault="009C738F">
    <w:pPr>
      <w:ind w:right="540"/>
      <w:jc w:val="right"/>
      <w:rPr>
        <w:rFonts w:ascii="Calibri" w:eastAsia="Calibri" w:hAnsi="Calibri" w:cs="Calibri"/>
        <w:b/>
        <w:sz w:val="26"/>
        <w:szCs w:val="26"/>
      </w:rPr>
    </w:pPr>
    <w:r>
      <w:rPr>
        <w:rFonts w:ascii="Calibri" w:eastAsia="Calibri" w:hAnsi="Calibri" w:cs="Calibri"/>
        <w:b/>
        <w:noProof/>
        <w:sz w:val="26"/>
        <w:szCs w:val="26"/>
        <w:lang w:val="en-US"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page">
            <wp:posOffset>457200</wp:posOffset>
          </wp:positionH>
          <wp:positionV relativeFrom="page">
            <wp:posOffset>365760</wp:posOffset>
          </wp:positionV>
          <wp:extent cx="2416585" cy="681038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6585" cy="68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871F6" w:rsidRDefault="009C738F">
    <w:pPr>
      <w:jc w:val="right"/>
      <w:rPr>
        <w:rFonts w:ascii="Calibri" w:eastAsia="Calibri" w:hAnsi="Calibri" w:cs="Calibri"/>
        <w:i/>
      </w:rPr>
    </w:pPr>
    <w:r>
      <w:rPr>
        <w:rFonts w:ascii="Calibri" w:eastAsia="Calibri" w:hAnsi="Calibri" w:cs="Calibri"/>
        <w:b/>
        <w:sz w:val="26"/>
        <w:szCs w:val="26"/>
      </w:rPr>
      <w:t xml:space="preserve">Annual </w:t>
    </w:r>
    <w:r w:rsidR="00B319E9">
      <w:rPr>
        <w:rFonts w:ascii="Calibri" w:eastAsia="Calibri" w:hAnsi="Calibri" w:cs="Calibri"/>
        <w:b/>
        <w:sz w:val="26"/>
        <w:szCs w:val="26"/>
      </w:rPr>
      <w:t>Page</w:t>
    </w:r>
    <w:r>
      <w:rPr>
        <w:rFonts w:ascii="Calibri" w:eastAsia="Calibri" w:hAnsi="Calibri" w:cs="Calibri"/>
        <w:b/>
        <w:sz w:val="26"/>
        <w:szCs w:val="26"/>
      </w:rPr>
      <w:t xml:space="preserve"> Evaluation</w:t>
    </w:r>
  </w:p>
  <w:p w:rsidR="00D871F6" w:rsidRDefault="00D871F6">
    <w:pPr>
      <w:ind w:right="450" w:firstLine="720"/>
      <w:jc w:val="right"/>
      <w:rPr>
        <w:rFonts w:ascii="Calibri" w:eastAsia="Calibri" w:hAnsi="Calibri" w:cs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AB0"/>
    <w:multiLevelType w:val="multilevel"/>
    <w:tmpl w:val="74C89E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F6"/>
    <w:rsid w:val="00020189"/>
    <w:rsid w:val="00056AB1"/>
    <w:rsid w:val="000E2514"/>
    <w:rsid w:val="000F0B0A"/>
    <w:rsid w:val="00213132"/>
    <w:rsid w:val="00294438"/>
    <w:rsid w:val="00296008"/>
    <w:rsid w:val="002C71F4"/>
    <w:rsid w:val="003218CB"/>
    <w:rsid w:val="00392306"/>
    <w:rsid w:val="0041235E"/>
    <w:rsid w:val="00491581"/>
    <w:rsid w:val="00554E24"/>
    <w:rsid w:val="005A3B69"/>
    <w:rsid w:val="006D07AE"/>
    <w:rsid w:val="008D076F"/>
    <w:rsid w:val="008F0E74"/>
    <w:rsid w:val="009C738F"/>
    <w:rsid w:val="00B319E9"/>
    <w:rsid w:val="00BC6897"/>
    <w:rsid w:val="00D86BAC"/>
    <w:rsid w:val="00D871F6"/>
    <w:rsid w:val="00E14FB2"/>
    <w:rsid w:val="00EB3054"/>
    <w:rsid w:val="00F4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10211630-E104-4B94-9398-E283661A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D076F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319E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9E9"/>
  </w:style>
  <w:style w:type="paragraph" w:styleId="Footer">
    <w:name w:val="footer"/>
    <w:basedOn w:val="Normal"/>
    <w:link w:val="FooterChar"/>
    <w:uiPriority w:val="99"/>
    <w:unhideWhenUsed/>
    <w:rsid w:val="00B319E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9E9"/>
  </w:style>
  <w:style w:type="table" w:styleId="TableGrid">
    <w:name w:val="Table Grid"/>
    <w:basedOn w:val="TableNormal"/>
    <w:uiPriority w:val="39"/>
    <w:rsid w:val="002131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F0E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CEDF784E14286A7FEB495AEF5A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910B9-A181-4AC6-9923-8D753CE5C760}"/>
      </w:docPartPr>
      <w:docPartBody>
        <w:p w:rsidR="003A5398" w:rsidRDefault="003A5398" w:rsidP="003A5398">
          <w:pPr>
            <w:pStyle w:val="DA6CEDF784E14286A7FEB495AEF5A62A6"/>
          </w:pPr>
          <w:r w:rsidRPr="009C738F">
            <w:rPr>
              <w:rStyle w:val="PlaceholderText"/>
              <w:rFonts w:ascii="Calibri" w:hAnsi="Calibri" w:cs="Calibri"/>
              <w:sz w:val="24"/>
              <w:szCs w:val="24"/>
            </w:rPr>
            <w:t>Click here to enter text.</w:t>
          </w:r>
        </w:p>
      </w:docPartBody>
    </w:docPart>
    <w:docPart>
      <w:docPartPr>
        <w:name w:val="3807655E74E2494C8EAE25BF4FCB7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54165-2377-41BF-AE16-22237C654C17}"/>
      </w:docPartPr>
      <w:docPartBody>
        <w:p w:rsidR="003A5398" w:rsidRDefault="003A5398" w:rsidP="003A5398">
          <w:pPr>
            <w:pStyle w:val="3807655E74E2494C8EAE25BF4FCB7ACE6"/>
          </w:pPr>
          <w:r w:rsidRPr="009C738F">
            <w:rPr>
              <w:rStyle w:val="PlaceholderText"/>
              <w:rFonts w:ascii="Calibri" w:hAnsi="Calibri" w:cs="Calibri"/>
              <w:sz w:val="24"/>
              <w:szCs w:val="24"/>
            </w:rPr>
            <w:t>Click here to enter text.</w:t>
          </w:r>
        </w:p>
      </w:docPartBody>
    </w:docPart>
    <w:docPart>
      <w:docPartPr>
        <w:name w:val="C851B67B30D3426DA471421985FF4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DE7E8-4440-4E6D-8B1B-A7F0B9C2947B}"/>
      </w:docPartPr>
      <w:docPartBody>
        <w:p w:rsidR="003A5398" w:rsidRDefault="003A5398" w:rsidP="003A5398">
          <w:pPr>
            <w:pStyle w:val="C851B67B30D3426DA471421985FF4C086"/>
          </w:pPr>
          <w:r w:rsidRPr="009C738F">
            <w:rPr>
              <w:rStyle w:val="PlaceholderText"/>
              <w:rFonts w:ascii="Calibri" w:hAnsi="Calibri" w:cs="Calibri"/>
              <w:sz w:val="24"/>
              <w:szCs w:val="24"/>
            </w:rPr>
            <w:t>Click here to enter text.</w:t>
          </w:r>
        </w:p>
      </w:docPartBody>
    </w:docPart>
    <w:docPart>
      <w:docPartPr>
        <w:name w:val="F2FD56EFE1AF4BB9A7FB960FD3ACB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669F5-E183-41E5-94B4-AB9404DE7B3F}"/>
      </w:docPartPr>
      <w:docPartBody>
        <w:p w:rsidR="003A5398" w:rsidRDefault="005F5AA9" w:rsidP="005F5AA9">
          <w:pPr>
            <w:pStyle w:val="F2FD56EFE1AF4BB9A7FB960FD3ACBCDF"/>
          </w:pPr>
          <w:r w:rsidRPr="009C738F">
            <w:rPr>
              <w:rStyle w:val="PlaceholderText"/>
              <w:rFonts w:ascii="Calibri" w:hAnsi="Calibri" w:cs="Calibri"/>
              <w:sz w:val="24"/>
              <w:szCs w:val="24"/>
            </w:rPr>
            <w:t>Click here to enter text.</w:t>
          </w:r>
        </w:p>
      </w:docPartBody>
    </w:docPart>
    <w:docPart>
      <w:docPartPr>
        <w:name w:val="A4F3305602E844C3B7AF6BBD0E15B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493BB-58E6-4AEB-8DE5-6125507C7E7D}"/>
      </w:docPartPr>
      <w:docPartBody>
        <w:p w:rsidR="003A5398" w:rsidRDefault="003A5398" w:rsidP="003A5398">
          <w:pPr>
            <w:pStyle w:val="A4F3305602E844C3B7AF6BBD0E15BC723"/>
          </w:pPr>
          <w:r w:rsidRPr="009C738F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Click to enter a date.</w:t>
          </w:r>
        </w:p>
      </w:docPartBody>
    </w:docPart>
    <w:docPart>
      <w:docPartPr>
        <w:name w:val="82FE6D1B309949A8AD62D21F40163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388B7-0088-4653-980B-349BC0157471}"/>
      </w:docPartPr>
      <w:docPartBody>
        <w:p w:rsidR="00B75D61" w:rsidRDefault="003A5398" w:rsidP="003A5398">
          <w:pPr>
            <w:pStyle w:val="82FE6D1B309949A8AD62D21F40163C093"/>
          </w:pPr>
          <w:r>
            <w:rPr>
              <w:rStyle w:val="PlaceholderText"/>
              <w:rFonts w:asciiTheme="majorHAnsi" w:hAnsiTheme="majorHAnsi" w:cstheme="majorHAnsi"/>
              <w:sz w:val="24"/>
              <w:szCs w:val="24"/>
            </w:rPr>
            <w:t>D</w:t>
          </w:r>
          <w:r w:rsidRPr="009C738F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ate</w:t>
          </w:r>
        </w:p>
      </w:docPartBody>
    </w:docPart>
    <w:docPart>
      <w:docPartPr>
        <w:name w:val="A7CBE72760254BCAA78D3EF44855E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08E49-031D-486B-9F13-6327E93A844C}"/>
      </w:docPartPr>
      <w:docPartBody>
        <w:p w:rsidR="00B75D61" w:rsidRDefault="003A5398" w:rsidP="003A5398">
          <w:pPr>
            <w:pStyle w:val="A7CBE72760254BCAA78D3EF44855EF923"/>
          </w:pPr>
          <w:r>
            <w:rPr>
              <w:rStyle w:val="PlaceholderText"/>
              <w:rFonts w:asciiTheme="majorHAnsi" w:hAnsiTheme="majorHAnsi" w:cstheme="majorHAnsi"/>
              <w:sz w:val="24"/>
              <w:szCs w:val="24"/>
            </w:rPr>
            <w:t>Date</w:t>
          </w:r>
        </w:p>
      </w:docPartBody>
    </w:docPart>
    <w:docPart>
      <w:docPartPr>
        <w:name w:val="7F409E6F7594426E8B02C65D8E008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1688C-EE7E-48AB-BD63-FA84C49B006D}"/>
      </w:docPartPr>
      <w:docPartBody>
        <w:p w:rsidR="00B75D61" w:rsidRDefault="003A5398" w:rsidP="003A5398">
          <w:pPr>
            <w:pStyle w:val="7F409E6F7594426E8B02C65D8E0081F31"/>
          </w:pPr>
          <w:r w:rsidRPr="00020189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Click to enter a date.</w:t>
          </w:r>
        </w:p>
      </w:docPartBody>
    </w:docPart>
    <w:docPart>
      <w:docPartPr>
        <w:name w:val="D478E76B257B433DB13709D266315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6881-DDAA-495F-BE9E-00D4A5DA0F0B}"/>
      </w:docPartPr>
      <w:docPartBody>
        <w:p w:rsidR="00B75D61" w:rsidRDefault="003A5398" w:rsidP="003A5398">
          <w:pPr>
            <w:pStyle w:val="D478E76B257B433DB13709D2663150AC1"/>
          </w:pPr>
          <w:r w:rsidRPr="00020189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Click to enter a date.</w:t>
          </w:r>
        </w:p>
      </w:docPartBody>
    </w:docPart>
    <w:docPart>
      <w:docPartPr>
        <w:name w:val="2B1452175B584E409188DFE891851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87DC2-C4F4-4CA4-9288-BC8B67084A98}"/>
      </w:docPartPr>
      <w:docPartBody>
        <w:p w:rsidR="00B75D61" w:rsidRDefault="003A5398" w:rsidP="003A5398">
          <w:pPr>
            <w:pStyle w:val="2B1452175B584E409188DFE89185191F1"/>
          </w:pPr>
          <w:r w:rsidRPr="00020189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Click to enter a date.</w:t>
          </w:r>
        </w:p>
      </w:docPartBody>
    </w:docPart>
    <w:docPart>
      <w:docPartPr>
        <w:name w:val="3891359C8C6A4D669111930A29885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5CA07-4452-404F-B26B-8D7FDE9CE457}"/>
      </w:docPartPr>
      <w:docPartBody>
        <w:p w:rsidR="00B75D61" w:rsidRDefault="003A5398" w:rsidP="003A5398">
          <w:pPr>
            <w:pStyle w:val="3891359C8C6A4D669111930A2988513F1"/>
          </w:pPr>
          <w:r w:rsidRPr="00020189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Click to enter a date.</w:t>
          </w:r>
        </w:p>
      </w:docPartBody>
    </w:docPart>
    <w:docPart>
      <w:docPartPr>
        <w:name w:val="76108909927E42B0B98913819EC40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BE0FF-7495-4571-BDD9-740C9E3C6181}"/>
      </w:docPartPr>
      <w:docPartBody>
        <w:p w:rsidR="00B75D61" w:rsidRDefault="003A5398" w:rsidP="003A5398">
          <w:pPr>
            <w:pStyle w:val="76108909927E42B0B98913819EC40C10"/>
          </w:pPr>
          <w:r>
            <w:rPr>
              <w:rStyle w:val="PlaceholderText"/>
              <w:rFonts w:asciiTheme="majorHAnsi" w:hAnsiTheme="majorHAnsi" w:cstheme="majorHAnsi"/>
              <w:sz w:val="24"/>
              <w:szCs w:val="24"/>
            </w:rPr>
            <w:t xml:space="preserve">Click </w:t>
          </w:r>
          <w:r w:rsidRPr="00E14FB2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here to enter text.</w:t>
          </w:r>
        </w:p>
      </w:docPartBody>
    </w:docPart>
    <w:docPart>
      <w:docPartPr>
        <w:name w:val="145C80F260534B8DB6C19971799F1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5C6B6-10DF-4B98-BB77-8A6DA15FC040}"/>
      </w:docPartPr>
      <w:docPartBody>
        <w:p w:rsidR="00B75D61" w:rsidRDefault="003A5398" w:rsidP="003A5398">
          <w:pPr>
            <w:pStyle w:val="145C80F260534B8DB6C19971799F171C"/>
          </w:pPr>
          <w:r>
            <w:rPr>
              <w:rStyle w:val="PlaceholderText"/>
              <w:rFonts w:asciiTheme="majorHAnsi" w:hAnsiTheme="majorHAnsi" w:cstheme="majorHAnsi"/>
              <w:sz w:val="24"/>
              <w:szCs w:val="24"/>
            </w:rPr>
            <w:t xml:space="preserve">Click </w:t>
          </w:r>
          <w:bookmarkStart w:id="0" w:name="_GoBack"/>
          <w:bookmarkEnd w:id="0"/>
          <w:r w:rsidRPr="00E14FB2">
            <w:rPr>
              <w:rStyle w:val="PlaceholderText"/>
              <w:rFonts w:asciiTheme="majorHAnsi" w:hAnsiTheme="majorHAnsi" w:cstheme="majorHAnsi"/>
              <w:sz w:val="24"/>
              <w:szCs w:val="24"/>
            </w:rPr>
            <w:t>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A9"/>
    <w:rsid w:val="003A5398"/>
    <w:rsid w:val="005F5AA9"/>
    <w:rsid w:val="00B7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5398"/>
    <w:rPr>
      <w:color w:val="808080"/>
    </w:rPr>
  </w:style>
  <w:style w:type="paragraph" w:customStyle="1" w:styleId="7DC988963E6047A597419B1ABB68D7B4">
    <w:name w:val="7DC988963E6047A597419B1ABB68D7B4"/>
    <w:rsid w:val="005F5AA9"/>
  </w:style>
  <w:style w:type="paragraph" w:customStyle="1" w:styleId="1EF66B5B012742ED986AFF17B53EA439">
    <w:name w:val="1EF66B5B012742ED986AFF17B53EA439"/>
    <w:rsid w:val="005F5AA9"/>
  </w:style>
  <w:style w:type="paragraph" w:customStyle="1" w:styleId="4B7886FE02A74506837C1642621C8B8D">
    <w:name w:val="4B7886FE02A74506837C1642621C8B8D"/>
    <w:rsid w:val="005F5AA9"/>
  </w:style>
  <w:style w:type="paragraph" w:customStyle="1" w:styleId="DA6CEDF784E14286A7FEB495AEF5A62A">
    <w:name w:val="DA6CEDF784E14286A7FEB495AEF5A62A"/>
    <w:rsid w:val="005F5AA9"/>
  </w:style>
  <w:style w:type="paragraph" w:customStyle="1" w:styleId="3807655E74E2494C8EAE25BF4FCB7ACE">
    <w:name w:val="3807655E74E2494C8EAE25BF4FCB7ACE"/>
    <w:rsid w:val="005F5AA9"/>
  </w:style>
  <w:style w:type="paragraph" w:customStyle="1" w:styleId="C851B67B30D3426DA471421985FF4C08">
    <w:name w:val="C851B67B30D3426DA471421985FF4C08"/>
    <w:rsid w:val="005F5AA9"/>
  </w:style>
  <w:style w:type="paragraph" w:customStyle="1" w:styleId="47C2F350C7D54FF8B64287105009AB5C">
    <w:name w:val="47C2F350C7D54FF8B64287105009AB5C"/>
    <w:rsid w:val="005F5AA9"/>
  </w:style>
  <w:style w:type="paragraph" w:customStyle="1" w:styleId="70864C3A2E254CB5BDCB60B4EE7B93E4">
    <w:name w:val="70864C3A2E254CB5BDCB60B4EE7B93E4"/>
    <w:rsid w:val="005F5AA9"/>
  </w:style>
  <w:style w:type="paragraph" w:customStyle="1" w:styleId="5AB2652228D145A59D728AB9376DFDDD">
    <w:name w:val="5AB2652228D145A59D728AB9376DFDDD"/>
    <w:rsid w:val="005F5AA9"/>
  </w:style>
  <w:style w:type="paragraph" w:customStyle="1" w:styleId="27A1C622D929448784539D2D349949C3">
    <w:name w:val="27A1C622D929448784539D2D349949C3"/>
    <w:rsid w:val="005F5AA9"/>
  </w:style>
  <w:style w:type="paragraph" w:customStyle="1" w:styleId="420EB9D82C23453B8B0CEB5BBFADAEDB">
    <w:name w:val="420EB9D82C23453B8B0CEB5BBFADAEDB"/>
    <w:rsid w:val="005F5AA9"/>
  </w:style>
  <w:style w:type="paragraph" w:customStyle="1" w:styleId="DA6CEDF784E14286A7FEB495AEF5A62A1">
    <w:name w:val="DA6CEDF784E14286A7FEB495AEF5A62A1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1">
    <w:name w:val="3807655E74E2494C8EAE25BF4FCB7ACE1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420EB9D82C23453B8B0CEB5BBFADAEDB1">
    <w:name w:val="420EB9D82C23453B8B0CEB5BBFADAEDB1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1">
    <w:name w:val="C851B67B30D3426DA471421985FF4C081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6CEDF784E14286A7FEB495AEF5A62A2">
    <w:name w:val="DA6CEDF784E14286A7FEB495AEF5A62A2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2">
    <w:name w:val="3807655E74E2494C8EAE25BF4FCB7ACE2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420EB9D82C23453B8B0CEB5BBFADAEDB2">
    <w:name w:val="420EB9D82C23453B8B0CEB5BBFADAEDB2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2">
    <w:name w:val="C851B67B30D3426DA471421985FF4C082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6CEDF784E14286A7FEB495AEF5A62A3">
    <w:name w:val="DA6CEDF784E14286A7FEB495AEF5A62A3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3">
    <w:name w:val="3807655E74E2494C8EAE25BF4FCB7ACE3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3">
    <w:name w:val="C851B67B30D3426DA471421985FF4C083"/>
    <w:rsid w:val="005F5AA9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68BD3357D4F678192B3347A86CFC5">
    <w:name w:val="ABF68BD3357D4F678192B3347A86CFC5"/>
    <w:rsid w:val="005F5AA9"/>
  </w:style>
  <w:style w:type="paragraph" w:customStyle="1" w:styleId="F2FD56EFE1AF4BB9A7FB960FD3ACBCDF">
    <w:name w:val="F2FD56EFE1AF4BB9A7FB960FD3ACBCDF"/>
    <w:rsid w:val="005F5AA9"/>
  </w:style>
  <w:style w:type="paragraph" w:customStyle="1" w:styleId="A4F3305602E844C3B7AF6BBD0E15BC72">
    <w:name w:val="A4F3305602E844C3B7AF6BBD0E15BC72"/>
    <w:rsid w:val="005F5AA9"/>
  </w:style>
  <w:style w:type="paragraph" w:customStyle="1" w:styleId="82FE6D1B309949A8AD62D21F40163C09">
    <w:name w:val="82FE6D1B309949A8AD62D21F40163C09"/>
    <w:rsid w:val="003A5398"/>
  </w:style>
  <w:style w:type="paragraph" w:customStyle="1" w:styleId="A7CBE72760254BCAA78D3EF44855EF92">
    <w:name w:val="A7CBE72760254BCAA78D3EF44855EF92"/>
    <w:rsid w:val="003A5398"/>
  </w:style>
  <w:style w:type="paragraph" w:customStyle="1" w:styleId="DA6CEDF784E14286A7FEB495AEF5A62A4">
    <w:name w:val="DA6CEDF784E14286A7FEB495AEF5A62A4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4">
    <w:name w:val="3807655E74E2494C8EAE25BF4FCB7ACE4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4F3305602E844C3B7AF6BBD0E15BC721">
    <w:name w:val="A4F3305602E844C3B7AF6BBD0E15BC72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4">
    <w:name w:val="C851B67B30D3426DA471421985FF4C084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2FE6D1B309949A8AD62D21F40163C091">
    <w:name w:val="82FE6D1B309949A8AD62D21F40163C09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7CBE72760254BCAA78D3EF44855EF921">
    <w:name w:val="A7CBE72760254BCAA78D3EF44855EF92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6CEDF784E14286A7FEB495AEF5A62A5">
    <w:name w:val="DA6CEDF784E14286A7FEB495AEF5A62A5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5">
    <w:name w:val="3807655E74E2494C8EAE25BF4FCB7ACE5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4F3305602E844C3B7AF6BBD0E15BC722">
    <w:name w:val="A4F3305602E844C3B7AF6BBD0E15BC722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5">
    <w:name w:val="C851B67B30D3426DA471421985FF4C085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2FE6D1B309949A8AD62D21F40163C092">
    <w:name w:val="82FE6D1B309949A8AD62D21F40163C092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7CBE72760254BCAA78D3EF44855EF922">
    <w:name w:val="A7CBE72760254BCAA78D3EF44855EF922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F409E6F7594426E8B02C65D8E0081F3">
    <w:name w:val="7F409E6F7594426E8B02C65D8E0081F3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478E76B257B433DB13709D2663150AC">
    <w:name w:val="D478E76B257B433DB13709D2663150AC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B1452175B584E409188DFE89185191F">
    <w:name w:val="2B1452175B584E409188DFE89185191F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91359C8C6A4D669111930A2988513F">
    <w:name w:val="3891359C8C6A4D669111930A2988513F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6CEDF784E14286A7FEB495AEF5A62A6">
    <w:name w:val="DA6CEDF784E14286A7FEB495AEF5A62A6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07655E74E2494C8EAE25BF4FCB7ACE6">
    <w:name w:val="3807655E74E2494C8EAE25BF4FCB7ACE6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4F3305602E844C3B7AF6BBD0E15BC723">
    <w:name w:val="A4F3305602E844C3B7AF6BBD0E15BC723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851B67B30D3426DA471421985FF4C086">
    <w:name w:val="C851B67B30D3426DA471421985FF4C086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2FE6D1B309949A8AD62D21F40163C093">
    <w:name w:val="82FE6D1B309949A8AD62D21F40163C093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7CBE72760254BCAA78D3EF44855EF923">
    <w:name w:val="A7CBE72760254BCAA78D3EF44855EF923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6108909927E42B0B98913819EC40C10">
    <w:name w:val="76108909927E42B0B98913819EC40C10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45C80F260534B8DB6C19971799F171C">
    <w:name w:val="145C80F260534B8DB6C19971799F171C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F409E6F7594426E8B02C65D8E0081F31">
    <w:name w:val="7F409E6F7594426E8B02C65D8E0081F3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478E76B257B433DB13709D2663150AC1">
    <w:name w:val="D478E76B257B433DB13709D2663150AC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B1452175B584E409188DFE89185191F1">
    <w:name w:val="2B1452175B584E409188DFE89185191F1"/>
    <w:rsid w:val="003A5398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91359C8C6A4D669111930A2988513F1">
    <w:name w:val="3891359C8C6A4D669111930A2988513F1"/>
    <w:rsid w:val="003A5398"/>
    <w:pPr>
      <w:spacing w:after="0" w:line="276" w:lineRule="auto"/>
    </w:pPr>
    <w:rPr>
      <w:rFonts w:ascii="Arial" w:eastAsia="Arial" w:hAnsi="Arial" w:cs="Arial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bcls</dc:creator>
  <cp:lastModifiedBy>Windows User</cp:lastModifiedBy>
  <cp:revision>2</cp:revision>
  <dcterms:created xsi:type="dcterms:W3CDTF">2022-01-14T18:38:00Z</dcterms:created>
  <dcterms:modified xsi:type="dcterms:W3CDTF">2022-01-14T18:38:00Z</dcterms:modified>
</cp:coreProperties>
</file>